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699406D8" w14:textId="77777777" w:rsidR="00130579" w:rsidRDefault="00130579">
      <w:pPr>
        <w:pStyle w:val="Ttulo"/>
      </w:pPr>
    </w:p>
    <w:p w14:paraId="5C5F499F" w14:textId="77777777" w:rsidR="00130579" w:rsidRDefault="00130579">
      <w:pPr>
        <w:pStyle w:val="Ttulo"/>
      </w:pPr>
    </w:p>
    <w:p w14:paraId="2DE341D0" w14:textId="77777777" w:rsidR="00F20DAB" w:rsidRDefault="00F20DAB">
      <w:pPr>
        <w:pStyle w:val="Ttulo"/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4"/>
        <w:gridCol w:w="5573"/>
      </w:tblGrid>
      <w:tr w:rsidR="00130579" w:rsidRPr="007A6B4A" w14:paraId="61CCFA3B" w14:textId="77777777" w:rsidTr="00C628A0">
        <w:trPr>
          <w:trHeight w:val="960"/>
        </w:trPr>
        <w:tc>
          <w:tcPr>
            <w:tcW w:w="3674" w:type="dxa"/>
            <w:vAlign w:val="center"/>
          </w:tcPr>
          <w:p w14:paraId="48C0F397" w14:textId="0F2ECFE0" w:rsidR="00130579" w:rsidRPr="007A6B4A" w:rsidRDefault="00130579" w:rsidP="00C628A0">
            <w:pPr>
              <w:spacing w:before="120"/>
              <w:jc w:val="center"/>
              <w:rPr>
                <w:rFonts w:ascii="Arial" w:hAnsi="Arial" w:cs="Arial"/>
                <w:spacing w:val="40"/>
              </w:rPr>
            </w:pPr>
            <w:r w:rsidRPr="007A6B4A">
              <w:rPr>
                <w:rFonts w:ascii="Arial" w:hAnsi="Arial" w:cs="Arial"/>
                <w:noProof/>
                <w:spacing w:val="4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508D8CA8" wp14:editId="6159D6A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-24765</wp:posOffset>
                      </wp:positionV>
                      <wp:extent cx="5901055" cy="7734300"/>
                      <wp:effectExtent l="0" t="0" r="23495" b="19050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1055" cy="773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AF8CE" id="Retângulo 3" o:spid="_x0000_s1026" style="position:absolute;margin-left:-4.9pt;margin-top:-1.95pt;width:464.65pt;height:60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" o:allowincell="f" filled="f" strokeweight="1.5pt"/>
                  </w:pict>
                </mc:Fallback>
              </mc:AlternateContent>
            </w:r>
            <w:r>
              <w:rPr>
                <w:rFonts w:ascii="Arial" w:hAnsi="Arial" w:cs="Arial"/>
                <w:spacing w:val="40"/>
              </w:rPr>
              <w:t xml:space="preserve">CONSELHO REGIONAL </w:t>
            </w:r>
            <w:r w:rsidRPr="007A6B4A">
              <w:rPr>
                <w:rFonts w:ascii="Arial" w:hAnsi="Arial" w:cs="Arial"/>
                <w:spacing w:val="40"/>
              </w:rPr>
              <w:t>DE CORRETORES DE IMÓVEIS</w:t>
            </w:r>
          </w:p>
        </w:tc>
        <w:tc>
          <w:tcPr>
            <w:tcW w:w="5573" w:type="dxa"/>
            <w:vAlign w:val="center"/>
          </w:tcPr>
          <w:p w14:paraId="2D4DB0D6" w14:textId="77777777" w:rsidR="00130579" w:rsidRPr="007A6B4A" w:rsidRDefault="00130579" w:rsidP="002E5429">
            <w:pPr>
              <w:jc w:val="center"/>
              <w:rPr>
                <w:rFonts w:ascii="Arial" w:hAnsi="Arial" w:cs="Arial"/>
                <w:b/>
                <w:spacing w:val="40"/>
              </w:rPr>
            </w:pPr>
            <w:proofErr w:type="gramStart"/>
            <w:r w:rsidRPr="007A6B4A">
              <w:rPr>
                <w:rFonts w:ascii="Arial" w:hAnsi="Arial" w:cs="Arial"/>
                <w:b/>
                <w:spacing w:val="40"/>
              </w:rPr>
              <w:t>REQUERIMENTO</w:t>
            </w:r>
            <w:r>
              <w:rPr>
                <w:rFonts w:ascii="Arial" w:hAnsi="Arial" w:cs="Arial"/>
                <w:b/>
                <w:spacing w:val="40"/>
              </w:rPr>
              <w:t xml:space="preserve">  DA</w:t>
            </w:r>
            <w:proofErr w:type="gramEnd"/>
            <w:r>
              <w:rPr>
                <w:rFonts w:ascii="Arial" w:hAnsi="Arial" w:cs="Arial"/>
                <w:b/>
                <w:spacing w:val="40"/>
              </w:rPr>
              <w:t xml:space="preserve"> </w:t>
            </w:r>
          </w:p>
          <w:p w14:paraId="1885D870" w14:textId="77777777" w:rsidR="00130579" w:rsidRPr="007A6B4A" w:rsidRDefault="00130579" w:rsidP="002E5429">
            <w:pPr>
              <w:pStyle w:val="Ttulo7"/>
              <w:jc w:val="center"/>
              <w:rPr>
                <w:rFonts w:ascii="Arial" w:hAnsi="Arial" w:cs="Arial"/>
                <w:b/>
                <w:spacing w:val="40"/>
              </w:rPr>
            </w:pPr>
            <w:r w:rsidRPr="007A6B4A">
              <w:rPr>
                <w:rFonts w:ascii="Arial" w:hAnsi="Arial" w:cs="Arial"/>
                <w:b/>
                <w:i w:val="0"/>
                <w:color w:val="auto"/>
                <w:spacing w:val="40"/>
              </w:rPr>
              <w:t>PESSOA JURÍDICA</w:t>
            </w:r>
          </w:p>
        </w:tc>
      </w:tr>
    </w:tbl>
    <w:p w14:paraId="51A0C4FE" w14:textId="7DA1741D" w:rsidR="00130579" w:rsidRPr="007D400A" w:rsidRDefault="00B12C1A" w:rsidP="00C62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right="42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60627651"/>
          <w:placeholder>
            <w:docPart w:val="577EDD38E4A24B3B9CD6D2245193BDA9"/>
          </w:placeholder>
          <w:showingPlcHdr/>
          <w:text/>
        </w:sdtPr>
        <w:sdtContent>
          <w:r w:rsidRPr="00654F02">
            <w:rPr>
              <w:rStyle w:val="TextodoMarcadordePosio"/>
              <w:lang w:val="en-US"/>
            </w:rPr>
            <w:t>Cliqu</w:t>
          </w:r>
          <w:r>
            <w:rPr>
              <w:rStyle w:val="TextodoMarcadordePosio"/>
              <w:lang w:val="en-US"/>
            </w:rPr>
            <w:t xml:space="preserve">e </w:t>
          </w:r>
          <w:proofErr w:type="spellStart"/>
          <w:r w:rsidRPr="00654F02">
            <w:rPr>
              <w:rStyle w:val="TextodoMarcadordePosio"/>
              <w:lang w:val="en-US"/>
            </w:rPr>
            <w:t>aqui</w:t>
          </w:r>
          <w:proofErr w:type="spellEnd"/>
          <w:r w:rsidRPr="00654F02">
            <w:rPr>
              <w:rStyle w:val="TextodoMarcadordePosio"/>
              <w:lang w:val="en-US"/>
            </w:rPr>
            <w:t xml:space="preserve"> para introduzir </w:t>
          </w:r>
          <w:proofErr w:type="spellStart"/>
          <w:r w:rsidRPr="00654F02">
            <w:rPr>
              <w:rStyle w:val="TextodoMarcadordePosio"/>
              <w:lang w:val="en-US"/>
            </w:rPr>
            <w:t>texto</w:t>
          </w:r>
          <w:proofErr w:type="spellEnd"/>
        </w:sdtContent>
      </w:sdt>
      <w:r w:rsidR="00130579" w:rsidRPr="007D400A">
        <w:rPr>
          <w:rFonts w:ascii="Arial" w:hAnsi="Arial" w:cs="Arial"/>
        </w:rPr>
        <w:t xml:space="preserve">, </w:t>
      </w:r>
      <w:r w:rsidR="00130579" w:rsidRPr="007D400A">
        <w:rPr>
          <w:rFonts w:ascii="Arial" w:hAnsi="Arial" w:cs="Arial"/>
          <w:spacing w:val="36"/>
        </w:rPr>
        <w:t>por ser, corretor responsável, abaixo assinado, vem na forma da resolução nº 327, de 25 de junho de 1992, do conselho federal de corretores de imóveis,</w:t>
      </w:r>
      <w:r w:rsidR="00130579">
        <w:rPr>
          <w:rFonts w:ascii="Arial" w:hAnsi="Arial" w:cs="Arial"/>
          <w:spacing w:val="36"/>
        </w:rPr>
        <w:t xml:space="preserve"> requerer a esse regional, seu: </w:t>
      </w:r>
      <w:proofErr w:type="gramStart"/>
      <w:r w:rsidR="00130579">
        <w:rPr>
          <w:rFonts w:ascii="Arial" w:hAnsi="Arial" w:cs="Arial"/>
          <w:spacing w:val="36"/>
        </w:rPr>
        <w:t>CANCELAMENTO  PJ</w:t>
      </w:r>
      <w:proofErr w:type="gramEnd"/>
    </w:p>
    <w:p w14:paraId="1FB230D9" w14:textId="77777777" w:rsidR="00130579" w:rsidRPr="007A6B4A" w:rsidRDefault="00130579" w:rsidP="00130579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30579" w:rsidRPr="007A6B4A" w14:paraId="7250034E" w14:textId="77777777" w:rsidTr="002E5429">
        <w:tc>
          <w:tcPr>
            <w:tcW w:w="8929" w:type="dxa"/>
            <w:shd w:val="pct10" w:color="auto" w:fill="FFFFFF"/>
          </w:tcPr>
          <w:p w14:paraId="1208AFE1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Nome/Razão Social</w:t>
            </w:r>
          </w:p>
        </w:tc>
      </w:tr>
      <w:tr w:rsidR="00130579" w:rsidRPr="007A6B4A" w14:paraId="2E0EE1C6" w14:textId="77777777" w:rsidTr="002E5429">
        <w:tc>
          <w:tcPr>
            <w:tcW w:w="8929" w:type="dxa"/>
          </w:tcPr>
          <w:p w14:paraId="029BCCDD" w14:textId="3C9624BA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0" w:name="Texto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0BF83836" w14:textId="77777777" w:rsidR="00130579" w:rsidRPr="007A6B4A" w:rsidRDefault="00130579" w:rsidP="00C628A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30579" w:rsidRPr="007A6B4A" w14:paraId="75B19043" w14:textId="77777777" w:rsidTr="002E5429">
        <w:tc>
          <w:tcPr>
            <w:tcW w:w="8929" w:type="dxa"/>
            <w:shd w:val="pct10" w:color="auto" w:fill="FFFFFF"/>
          </w:tcPr>
          <w:p w14:paraId="4C911A7A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Nome de Fantasia</w:t>
            </w:r>
          </w:p>
        </w:tc>
      </w:tr>
      <w:tr w:rsidR="00130579" w:rsidRPr="007A6B4A" w14:paraId="49EDA3E6" w14:textId="77777777" w:rsidTr="002E5429">
        <w:tc>
          <w:tcPr>
            <w:tcW w:w="8929" w:type="dxa"/>
          </w:tcPr>
          <w:p w14:paraId="37F8414B" w14:textId="74E19C91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" w:name="Texto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3CB59D99" w14:textId="77777777" w:rsidR="00130579" w:rsidRPr="007A6B4A" w:rsidRDefault="00130579" w:rsidP="00C628A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30579" w:rsidRPr="007A6B4A" w14:paraId="2A41443C" w14:textId="77777777" w:rsidTr="002E5429">
        <w:tc>
          <w:tcPr>
            <w:tcW w:w="8929" w:type="dxa"/>
            <w:shd w:val="pct10" w:color="auto" w:fill="FFFFFF"/>
          </w:tcPr>
          <w:p w14:paraId="1E6BD7C4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Endereço/Complemento, logradouro, nº</w:t>
            </w:r>
          </w:p>
        </w:tc>
      </w:tr>
      <w:tr w:rsidR="00130579" w:rsidRPr="007A6B4A" w14:paraId="45576195" w14:textId="77777777" w:rsidTr="002E5429">
        <w:tc>
          <w:tcPr>
            <w:tcW w:w="8929" w:type="dxa"/>
          </w:tcPr>
          <w:p w14:paraId="24E376F5" w14:textId="7D4C4F64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xto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4475D08" w14:textId="77777777" w:rsidR="00130579" w:rsidRPr="007A6B4A" w:rsidRDefault="00130579" w:rsidP="00C628A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992"/>
        <w:gridCol w:w="1985"/>
        <w:gridCol w:w="1628"/>
      </w:tblGrid>
      <w:tr w:rsidR="00130579" w:rsidRPr="007A6B4A" w14:paraId="1A04BC30" w14:textId="77777777" w:rsidTr="002E5429">
        <w:tc>
          <w:tcPr>
            <w:tcW w:w="4323" w:type="dxa"/>
            <w:shd w:val="pct10" w:color="auto" w:fill="FFFFFF"/>
          </w:tcPr>
          <w:p w14:paraId="00C8D5D3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992" w:type="dxa"/>
            <w:shd w:val="pct10" w:color="auto" w:fill="FFFFFF"/>
          </w:tcPr>
          <w:p w14:paraId="33BFB1EE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1985" w:type="dxa"/>
            <w:shd w:val="pct10" w:color="auto" w:fill="FFFFFF"/>
          </w:tcPr>
          <w:p w14:paraId="5C19CCBB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1628" w:type="dxa"/>
            <w:shd w:val="pct10" w:color="auto" w:fill="FFFFFF"/>
          </w:tcPr>
          <w:p w14:paraId="64CFFC08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CEP</w:t>
            </w:r>
          </w:p>
        </w:tc>
      </w:tr>
      <w:tr w:rsidR="00130579" w:rsidRPr="007A6B4A" w14:paraId="698D4093" w14:textId="77777777" w:rsidTr="002E5429">
        <w:tc>
          <w:tcPr>
            <w:tcW w:w="4323" w:type="dxa"/>
          </w:tcPr>
          <w:p w14:paraId="42B44BE3" w14:textId="03262933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3" w:name="Texto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992" w:type="dxa"/>
          </w:tcPr>
          <w:p w14:paraId="19D02420" w14:textId="0C8E6FF8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4" w:name="Tex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985" w:type="dxa"/>
          </w:tcPr>
          <w:p w14:paraId="61069F3D" w14:textId="78C64FD2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5" w:name="Texto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628" w:type="dxa"/>
          </w:tcPr>
          <w:p w14:paraId="5617C92A" w14:textId="3068942C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6" w:name="Texto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6AF32BF4" w14:textId="77777777" w:rsidR="00130579" w:rsidRPr="007A6B4A" w:rsidRDefault="00130579" w:rsidP="00C628A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30579" w:rsidRPr="007A6B4A" w14:paraId="6ADB92FE" w14:textId="77777777" w:rsidTr="002E5429">
        <w:tc>
          <w:tcPr>
            <w:tcW w:w="8929" w:type="dxa"/>
            <w:shd w:val="pct10" w:color="auto" w:fill="FFFFFF"/>
          </w:tcPr>
          <w:p w14:paraId="0DEA26B4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Endereço/Filiais</w:t>
            </w:r>
          </w:p>
        </w:tc>
      </w:tr>
      <w:tr w:rsidR="00130579" w:rsidRPr="007A6B4A" w14:paraId="7C111BF8" w14:textId="77777777" w:rsidTr="002E5429">
        <w:tc>
          <w:tcPr>
            <w:tcW w:w="8929" w:type="dxa"/>
          </w:tcPr>
          <w:p w14:paraId="04A2FEAE" w14:textId="37E2843E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7" w:name="Texto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376AF33A" w14:textId="77777777" w:rsidR="00130579" w:rsidRPr="007A6B4A" w:rsidRDefault="00130579" w:rsidP="00C628A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4"/>
        <w:gridCol w:w="1011"/>
        <w:gridCol w:w="1985"/>
        <w:gridCol w:w="1628"/>
      </w:tblGrid>
      <w:tr w:rsidR="00130579" w:rsidRPr="007A6B4A" w14:paraId="1D0713AF" w14:textId="77777777" w:rsidTr="002E5429">
        <w:tc>
          <w:tcPr>
            <w:tcW w:w="4304" w:type="dxa"/>
            <w:shd w:val="pct10" w:color="auto" w:fill="FFFFFF"/>
          </w:tcPr>
          <w:p w14:paraId="1D01D4E9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1011" w:type="dxa"/>
            <w:shd w:val="pct10" w:color="auto" w:fill="FFFFFF"/>
          </w:tcPr>
          <w:p w14:paraId="6A51A424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1985" w:type="dxa"/>
            <w:shd w:val="pct10" w:color="auto" w:fill="FFFFFF"/>
          </w:tcPr>
          <w:p w14:paraId="5912ED71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1628" w:type="dxa"/>
            <w:shd w:val="pct10" w:color="auto" w:fill="FFFFFF"/>
          </w:tcPr>
          <w:p w14:paraId="462BE543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CEP</w:t>
            </w:r>
          </w:p>
        </w:tc>
      </w:tr>
      <w:tr w:rsidR="00130579" w:rsidRPr="007A6B4A" w14:paraId="5BBF1E76" w14:textId="77777777" w:rsidTr="002E5429">
        <w:tc>
          <w:tcPr>
            <w:tcW w:w="4304" w:type="dxa"/>
          </w:tcPr>
          <w:p w14:paraId="338AD9F8" w14:textId="423623CC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8" w:name="Texto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011" w:type="dxa"/>
          </w:tcPr>
          <w:p w14:paraId="70D8DE2D" w14:textId="11A64EEB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9" w:name="Texto1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985" w:type="dxa"/>
          </w:tcPr>
          <w:p w14:paraId="4AD05171" w14:textId="38E97806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0" w:name="Texto1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628" w:type="dxa"/>
          </w:tcPr>
          <w:p w14:paraId="34D147E0" w14:textId="7317F280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1" w:name="Texto1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4E0076A6" w14:textId="77777777" w:rsidR="00130579" w:rsidRPr="007A6B4A" w:rsidRDefault="00130579" w:rsidP="00C628A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30579" w:rsidRPr="007A6B4A" w14:paraId="3119F266" w14:textId="77777777" w:rsidTr="002E5429">
        <w:tc>
          <w:tcPr>
            <w:tcW w:w="8929" w:type="dxa"/>
            <w:shd w:val="pct10" w:color="auto" w:fill="FFFFFF"/>
          </w:tcPr>
          <w:p w14:paraId="02D499B9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Nome/Sócio Gerente ou Diretor</w:t>
            </w:r>
          </w:p>
        </w:tc>
      </w:tr>
      <w:tr w:rsidR="00130579" w:rsidRPr="007A6B4A" w14:paraId="62F2C795" w14:textId="77777777" w:rsidTr="002E5429">
        <w:tc>
          <w:tcPr>
            <w:tcW w:w="8929" w:type="dxa"/>
          </w:tcPr>
          <w:p w14:paraId="4B7502A1" w14:textId="723E824A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2" w:name="Texto1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16DF8AF4" w14:textId="77777777" w:rsidR="00130579" w:rsidRPr="007A6B4A" w:rsidRDefault="00130579" w:rsidP="00C628A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</w:tblGrid>
      <w:tr w:rsidR="00130579" w:rsidRPr="007A6B4A" w14:paraId="483BC1BA" w14:textId="77777777" w:rsidTr="002E5429">
        <w:tc>
          <w:tcPr>
            <w:tcW w:w="2976" w:type="dxa"/>
            <w:shd w:val="pct10" w:color="auto" w:fill="FFFFFF"/>
          </w:tcPr>
          <w:p w14:paraId="18E274BB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Nacionalidade</w:t>
            </w:r>
          </w:p>
        </w:tc>
        <w:tc>
          <w:tcPr>
            <w:tcW w:w="2976" w:type="dxa"/>
            <w:shd w:val="pct10" w:color="auto" w:fill="FFFFFF"/>
          </w:tcPr>
          <w:p w14:paraId="42A4E55A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Estado Civil</w:t>
            </w:r>
          </w:p>
        </w:tc>
        <w:tc>
          <w:tcPr>
            <w:tcW w:w="2976" w:type="dxa"/>
            <w:shd w:val="pct10" w:color="auto" w:fill="FFFFFF"/>
          </w:tcPr>
          <w:p w14:paraId="4AFF891C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Profissão</w:t>
            </w:r>
          </w:p>
        </w:tc>
      </w:tr>
      <w:tr w:rsidR="00130579" w:rsidRPr="007A6B4A" w14:paraId="4BF687DF" w14:textId="77777777" w:rsidTr="002E5429">
        <w:tc>
          <w:tcPr>
            <w:tcW w:w="2976" w:type="dxa"/>
          </w:tcPr>
          <w:p w14:paraId="3783CC25" w14:textId="3F477FD8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3" w:name="Texto1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976" w:type="dxa"/>
          </w:tcPr>
          <w:p w14:paraId="563B7D88" w14:textId="13315814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4" w:name="Texto1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976" w:type="dxa"/>
          </w:tcPr>
          <w:p w14:paraId="434BBF4B" w14:textId="37481CCB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5" w:name="Texto1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4BC757DE" w14:textId="77777777" w:rsidR="00130579" w:rsidRPr="007A6B4A" w:rsidRDefault="00130579" w:rsidP="00C628A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559"/>
        <w:gridCol w:w="4180"/>
      </w:tblGrid>
      <w:tr w:rsidR="00130579" w:rsidRPr="007A6B4A" w14:paraId="4CA73A28" w14:textId="77777777" w:rsidTr="002E5429">
        <w:tc>
          <w:tcPr>
            <w:tcW w:w="3189" w:type="dxa"/>
            <w:shd w:val="pct10" w:color="auto" w:fill="FFFFFF"/>
          </w:tcPr>
          <w:p w14:paraId="3982C208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CPF nº</w:t>
            </w:r>
          </w:p>
        </w:tc>
        <w:tc>
          <w:tcPr>
            <w:tcW w:w="1559" w:type="dxa"/>
            <w:shd w:val="pct10" w:color="auto" w:fill="FFFFFF"/>
          </w:tcPr>
          <w:p w14:paraId="685A7356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CRECI nº</w:t>
            </w:r>
          </w:p>
        </w:tc>
        <w:tc>
          <w:tcPr>
            <w:tcW w:w="4180" w:type="dxa"/>
            <w:shd w:val="pct10" w:color="auto" w:fill="FFFFFF"/>
          </w:tcPr>
          <w:p w14:paraId="7107A08D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Ced. Indent. Nº / Órgão Emissor</w:t>
            </w:r>
          </w:p>
        </w:tc>
      </w:tr>
      <w:tr w:rsidR="00130579" w:rsidRPr="007A6B4A" w14:paraId="1FFA994D" w14:textId="77777777" w:rsidTr="002E5429">
        <w:tc>
          <w:tcPr>
            <w:tcW w:w="3189" w:type="dxa"/>
          </w:tcPr>
          <w:p w14:paraId="466EF0F7" w14:textId="6CBFC3F5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6" w:name="Texto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559" w:type="dxa"/>
          </w:tcPr>
          <w:p w14:paraId="291F04CE" w14:textId="5E4EC048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7" w:name="Texto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4180" w:type="dxa"/>
          </w:tcPr>
          <w:p w14:paraId="26081AD8" w14:textId="7C747C61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8" w:name="Texto1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14:paraId="6BD7E7BA" w14:textId="77777777" w:rsidR="00130579" w:rsidRPr="007A6B4A" w:rsidRDefault="00130579" w:rsidP="00C628A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30579" w:rsidRPr="007A6B4A" w14:paraId="71922943" w14:textId="77777777" w:rsidTr="002E5429">
        <w:tc>
          <w:tcPr>
            <w:tcW w:w="8929" w:type="dxa"/>
            <w:shd w:val="pct10" w:color="auto" w:fill="FFFFFF"/>
          </w:tcPr>
          <w:p w14:paraId="54E1B2B8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Endereço Residência</w:t>
            </w:r>
          </w:p>
        </w:tc>
      </w:tr>
      <w:tr w:rsidR="00130579" w:rsidRPr="007A6B4A" w14:paraId="080F2450" w14:textId="77777777" w:rsidTr="002E5429">
        <w:tc>
          <w:tcPr>
            <w:tcW w:w="8929" w:type="dxa"/>
          </w:tcPr>
          <w:p w14:paraId="0F45E92D" w14:textId="14E03139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9" w:name="Texto2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14:paraId="47F0D70C" w14:textId="77777777" w:rsidR="00130579" w:rsidRPr="007A6B4A" w:rsidRDefault="00130579" w:rsidP="00C628A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783"/>
        <w:gridCol w:w="1701"/>
        <w:gridCol w:w="1134"/>
        <w:gridCol w:w="2621"/>
      </w:tblGrid>
      <w:tr w:rsidR="00130579" w:rsidRPr="007A6B4A" w14:paraId="26C37F9E" w14:textId="77777777" w:rsidTr="0094152E">
        <w:tc>
          <w:tcPr>
            <w:tcW w:w="2689" w:type="dxa"/>
            <w:shd w:val="pct10" w:color="auto" w:fill="FFFFFF"/>
          </w:tcPr>
          <w:p w14:paraId="7D76B3DC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783" w:type="dxa"/>
            <w:shd w:val="pct10" w:color="auto" w:fill="FFFFFF"/>
          </w:tcPr>
          <w:p w14:paraId="4DDEEA38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1701" w:type="dxa"/>
            <w:shd w:val="pct10" w:color="auto" w:fill="FFFFFF"/>
          </w:tcPr>
          <w:p w14:paraId="7BCC4460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1134" w:type="dxa"/>
            <w:shd w:val="pct10" w:color="auto" w:fill="FFFFFF"/>
          </w:tcPr>
          <w:p w14:paraId="66681580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CEP</w:t>
            </w:r>
          </w:p>
        </w:tc>
        <w:tc>
          <w:tcPr>
            <w:tcW w:w="2621" w:type="dxa"/>
            <w:shd w:val="pct10" w:color="auto" w:fill="FFFFFF"/>
          </w:tcPr>
          <w:p w14:paraId="420DCECE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E-mail</w:t>
            </w:r>
          </w:p>
        </w:tc>
      </w:tr>
      <w:tr w:rsidR="00130579" w:rsidRPr="007A6B4A" w14:paraId="317467D6" w14:textId="77777777" w:rsidTr="0094152E">
        <w:tc>
          <w:tcPr>
            <w:tcW w:w="2689" w:type="dxa"/>
          </w:tcPr>
          <w:p w14:paraId="35038E84" w14:textId="71809B4A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0" w:name="Texto2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783" w:type="dxa"/>
          </w:tcPr>
          <w:p w14:paraId="647F27AE" w14:textId="69B009EC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1" w:name="Texto2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701" w:type="dxa"/>
          </w:tcPr>
          <w:p w14:paraId="7D223438" w14:textId="57B72359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o2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243A4BC5" w14:textId="3C35FA35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3" w:name="Texto2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621" w:type="dxa"/>
          </w:tcPr>
          <w:p w14:paraId="6B798F1E" w14:textId="3466FA12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4" w:name="Texto2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</w:tbl>
    <w:p w14:paraId="59C052FC" w14:textId="77777777" w:rsidR="00130579" w:rsidRPr="007A6B4A" w:rsidRDefault="00130579" w:rsidP="00C628A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3188"/>
      </w:tblGrid>
      <w:tr w:rsidR="00130579" w:rsidRPr="007A6B4A" w14:paraId="20288FA2" w14:textId="77777777" w:rsidTr="002E5429">
        <w:tc>
          <w:tcPr>
            <w:tcW w:w="3898" w:type="dxa"/>
            <w:shd w:val="pct10" w:color="auto" w:fill="FFFFFF"/>
          </w:tcPr>
          <w:p w14:paraId="423C6A02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842" w:type="dxa"/>
            <w:shd w:val="pct10" w:color="auto" w:fill="FFFFFF"/>
          </w:tcPr>
          <w:p w14:paraId="22BBAE1D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188" w:type="dxa"/>
            <w:shd w:val="pct10" w:color="auto" w:fill="FFFFFF"/>
          </w:tcPr>
          <w:p w14:paraId="15134AC8" w14:textId="77777777" w:rsidR="00130579" w:rsidRPr="007A6B4A" w:rsidRDefault="00130579" w:rsidP="00C628A0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Assinatura</w:t>
            </w:r>
          </w:p>
        </w:tc>
      </w:tr>
      <w:tr w:rsidR="00130579" w:rsidRPr="007A6B4A" w14:paraId="3C70D9D6" w14:textId="77777777" w:rsidTr="002E5429">
        <w:tc>
          <w:tcPr>
            <w:tcW w:w="3898" w:type="dxa"/>
          </w:tcPr>
          <w:p w14:paraId="4F1AFD70" w14:textId="4801C732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5" w:name="Texto2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842" w:type="dxa"/>
          </w:tcPr>
          <w:p w14:paraId="59798562" w14:textId="7715B5A4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6" w:name="Texto2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3188" w:type="dxa"/>
          </w:tcPr>
          <w:p w14:paraId="25FED652" w14:textId="1D63D7EB" w:rsidR="00130579" w:rsidRPr="007A6B4A" w:rsidRDefault="0094152E" w:rsidP="00C62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7" w:name="Texto2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</w:tbl>
    <w:p w14:paraId="5061BC9C" w14:textId="77777777" w:rsidR="00130579" w:rsidRPr="007A6B4A" w:rsidRDefault="00130579" w:rsidP="00130579">
      <w:pPr>
        <w:pStyle w:val="Corpodetexto"/>
        <w:ind w:right="142"/>
        <w:rPr>
          <w:rFonts w:ascii="Arial" w:hAnsi="Arial" w:cs="Arial"/>
          <w:sz w:val="22"/>
          <w:szCs w:val="22"/>
        </w:rPr>
      </w:pPr>
    </w:p>
    <w:p w14:paraId="4BE20D87" w14:textId="77777777" w:rsidR="00F20DAB" w:rsidRDefault="00F20DAB">
      <w:pPr>
        <w:pStyle w:val="Ttulo"/>
      </w:pPr>
    </w:p>
    <w:p w14:paraId="634CE8DD" w14:textId="77777777" w:rsidR="00F20DAB" w:rsidRDefault="00F20DAB">
      <w:pPr>
        <w:pStyle w:val="Ttulo"/>
      </w:pP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sectPr w:rsidR="00F20DAB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18B3" w14:textId="77777777" w:rsidR="00BC2B93" w:rsidRDefault="00BC2B93" w:rsidP="00F20DAB">
      <w:r>
        <w:separator/>
      </w:r>
    </w:p>
  </w:endnote>
  <w:endnote w:type="continuationSeparator" w:id="0">
    <w:p w14:paraId="2120D81B" w14:textId="77777777" w:rsidR="00BC2B93" w:rsidRDefault="00BC2B93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11B3" w14:textId="77777777" w:rsidR="00BC2B93" w:rsidRDefault="00BC2B93" w:rsidP="00F20DAB">
      <w:r>
        <w:separator/>
      </w:r>
    </w:p>
  </w:footnote>
  <w:footnote w:type="continuationSeparator" w:id="0">
    <w:p w14:paraId="2EB6A3D2" w14:textId="77777777" w:rsidR="00BC2B93" w:rsidRDefault="00BC2B93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03DCA"/>
    <w:rsid w:val="00004C52"/>
    <w:rsid w:val="000A79EE"/>
    <w:rsid w:val="000E4D3B"/>
    <w:rsid w:val="00130579"/>
    <w:rsid w:val="00216F07"/>
    <w:rsid w:val="00303AA7"/>
    <w:rsid w:val="004271C1"/>
    <w:rsid w:val="00474B7A"/>
    <w:rsid w:val="005B2B36"/>
    <w:rsid w:val="005C2A20"/>
    <w:rsid w:val="005F1397"/>
    <w:rsid w:val="006A4420"/>
    <w:rsid w:val="006C51AC"/>
    <w:rsid w:val="00743718"/>
    <w:rsid w:val="00780594"/>
    <w:rsid w:val="007D3E66"/>
    <w:rsid w:val="0085561F"/>
    <w:rsid w:val="008865AA"/>
    <w:rsid w:val="0089455B"/>
    <w:rsid w:val="008E0F33"/>
    <w:rsid w:val="0094152E"/>
    <w:rsid w:val="00AA70EC"/>
    <w:rsid w:val="00AE2EDD"/>
    <w:rsid w:val="00B12C1A"/>
    <w:rsid w:val="00B90274"/>
    <w:rsid w:val="00BC2B93"/>
    <w:rsid w:val="00C013C5"/>
    <w:rsid w:val="00C31151"/>
    <w:rsid w:val="00C44F00"/>
    <w:rsid w:val="00C628A0"/>
    <w:rsid w:val="00D5375B"/>
    <w:rsid w:val="00D75EE8"/>
    <w:rsid w:val="00EB362C"/>
    <w:rsid w:val="00EC5AD4"/>
    <w:rsid w:val="00ED345F"/>
    <w:rsid w:val="00EE2BE5"/>
    <w:rsid w:val="00F20DAB"/>
    <w:rsid w:val="00F33732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05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0579"/>
    <w:rPr>
      <w:rFonts w:asciiTheme="majorHAnsi" w:eastAsiaTheme="majorEastAsia" w:hAnsiTheme="majorHAnsi" w:cstheme="majorBidi"/>
      <w:i/>
      <w:iCs/>
      <w:color w:val="404040" w:themeColor="text1" w:themeTint="BF"/>
      <w:lang w:val="pt-PT"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rsid w:val="008E0F33"/>
    <w:rPr>
      <w:color w:val="666666"/>
    </w:rPr>
  </w:style>
  <w:style w:type="character" w:customStyle="1" w:styleId="Arial11">
    <w:name w:val="Arial 11"/>
    <w:basedOn w:val="Tipodeletrapredefinidodopargrafo"/>
    <w:uiPriority w:val="1"/>
    <w:rsid w:val="00474B7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EDD38E4A24B3B9CD6D2245193BD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A39EE0-FCE6-4D1A-A7C3-25A4E99C9F39}"/>
      </w:docPartPr>
      <w:docPartBody>
        <w:p w:rsidR="00000000" w:rsidRDefault="009F072A" w:rsidP="009F072A">
          <w:pPr>
            <w:pStyle w:val="577EDD38E4A24B3B9CD6D2245193BDA91"/>
          </w:pPr>
          <w:r w:rsidRPr="00654F02">
            <w:rPr>
              <w:rStyle w:val="TextodoMarcadordePosio"/>
              <w:lang w:val="en-US"/>
            </w:rPr>
            <w:t>Cliqu</w:t>
          </w:r>
          <w:r>
            <w:rPr>
              <w:rStyle w:val="TextodoMarcadordePosio"/>
              <w:lang w:val="en-US"/>
            </w:rPr>
            <w:t xml:space="preserve">e </w:t>
          </w:r>
          <w:r w:rsidRPr="00654F02">
            <w:rPr>
              <w:rStyle w:val="TextodoMarcadordePosio"/>
              <w:lang w:val="en-US"/>
            </w:rPr>
            <w:t>aqui para introduzir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D0"/>
    <w:rsid w:val="00003DCA"/>
    <w:rsid w:val="00004C52"/>
    <w:rsid w:val="001448D2"/>
    <w:rsid w:val="00216F07"/>
    <w:rsid w:val="00372AA5"/>
    <w:rsid w:val="004E6191"/>
    <w:rsid w:val="00780594"/>
    <w:rsid w:val="00827AC9"/>
    <w:rsid w:val="008F3AD0"/>
    <w:rsid w:val="009F072A"/>
    <w:rsid w:val="00C216CD"/>
    <w:rsid w:val="00C44F00"/>
    <w:rsid w:val="00C91407"/>
    <w:rsid w:val="00F04FFA"/>
    <w:rsid w:val="00F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F072A"/>
    <w:rPr>
      <w:color w:val="666666"/>
    </w:rPr>
  </w:style>
  <w:style w:type="paragraph" w:customStyle="1" w:styleId="577EDD38E4A24B3B9CD6D2245193BDA9">
    <w:name w:val="577EDD38E4A24B3B9CD6D2245193BDA9"/>
    <w:rsid w:val="009F072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577EDD38E4A24B3B9CD6D2245193BDA91">
    <w:name w:val="577EDD38E4A24B3B9CD6D2245193BDA91"/>
    <w:rsid w:val="009F072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10</cp:revision>
  <dcterms:created xsi:type="dcterms:W3CDTF">2026-01-27T12:37:00Z</dcterms:created>
  <dcterms:modified xsi:type="dcterms:W3CDTF">2026-01-29T13:37:00Z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